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  <w:t>附件1</w:t>
      </w:r>
    </w:p>
    <w:p>
      <w:pPr>
        <w:overflowPunct w:val="0"/>
        <w:spacing w:line="600" w:lineRule="exact"/>
        <w:rPr>
          <w:rFonts w:hint="default" w:ascii="Times New Roman" w:hAnsi="Times New Roman" w:eastAsia="方正黑体_GBK" w:cs="Times New Roman"/>
          <w:b w:val="0"/>
          <w:bCs/>
          <w:kern w:val="0"/>
          <w:sz w:val="33"/>
          <w:szCs w:val="33"/>
        </w:rPr>
      </w:pP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kern w:val="0"/>
          <w:sz w:val="44"/>
          <w:szCs w:val="44"/>
        </w:rPr>
        <w:t>部分国（境）外高校名单</w:t>
      </w:r>
    </w:p>
    <w:p>
      <w:pPr>
        <w:overflowPunct w:val="0"/>
        <w:spacing w:line="600" w:lineRule="exact"/>
        <w:jc w:val="center"/>
        <w:rPr>
          <w:rFonts w:hint="default" w:ascii="Times New Roman" w:hAnsi="Times New Roman" w:eastAsia="方正楷体_GBK" w:cs="Times New Roman"/>
          <w:b w:val="0"/>
          <w:bCs/>
          <w:kern w:val="0"/>
          <w:sz w:val="33"/>
          <w:szCs w:val="33"/>
        </w:rPr>
      </w:pPr>
      <w:r>
        <w:rPr>
          <w:rFonts w:hint="default" w:ascii="Times New Roman" w:hAnsi="Times New Roman" w:eastAsia="方正楷体_GBK" w:cs="Times New Roman"/>
          <w:b w:val="0"/>
          <w:bCs/>
          <w:kern w:val="0"/>
          <w:sz w:val="33"/>
          <w:szCs w:val="33"/>
        </w:rPr>
        <w:t>（QS世界大学排名前100位）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楷体_GBK" w:hAnsi="Times New Roman" w:eastAsia="方正楷体_GBK"/>
          <w:b w:val="0"/>
          <w:bCs/>
          <w:kern w:val="0"/>
          <w:sz w:val="33"/>
          <w:szCs w:val="33"/>
        </w:rPr>
      </w:pPr>
    </w:p>
    <w:tbl>
      <w:tblPr>
        <w:tblStyle w:val="4"/>
        <w:tblW w:w="86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麻省理工学院 Massachusetts Institute of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剑桥大学 University of Cambridge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牛津大学 University of Oxford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哈佛大学 Harvard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斯坦福大学 Stanford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帝国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学院 Imperial College London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7"/>
                <w:kern w:val="0"/>
                <w:sz w:val="33"/>
                <w:szCs w:val="33"/>
                <w:highlight w:val="none"/>
              </w:rPr>
              <w:t>苏黎世联邦理工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17"/>
                <w:kern w:val="0"/>
                <w:sz w:val="33"/>
                <w:szCs w:val="33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17"/>
                <w:kern w:val="0"/>
                <w:sz w:val="33"/>
                <w:szCs w:val="33"/>
                <w:highlight w:val="none"/>
              </w:rPr>
              <w:t>Swiss Federal Institute of Technology Zurich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新加坡国立大学 National University of Singapore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伦敦大学学院 University College London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加州大学伯克利分校 University of California, Berkeley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芝加哥大学 University of Chicago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宾夕法尼亚大学 University of Pennsylvania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康奈尔大学 Cornell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墨尔本大学 University of Melbourne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加州理工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 xml:space="preserve"> California Institute of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耶鲁大学 Yale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普林斯顿大学 Princeton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新南威尔士大学 University of New South Wales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悉尼大学 University of Sydney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多伦多大学 University of Toronto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爱丁堡大学 University of Edinburgh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哥伦比亚大学 Columbia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</w:rPr>
              <w:t>巴黎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  <w:t>科学艺术人文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</w:rPr>
              <w:t xml:space="preserve">大学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val="en-US" w:eastAsia="zh-CN"/>
              </w:rPr>
              <w:t xml:space="preserve"> Paris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</w:rPr>
              <w:t>Universit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val="en-US" w:eastAsia="zh-CN"/>
              </w:rPr>
              <w:t>y of Science，Arts and Humanities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南洋理工大学 Nanyang Technological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香港大学 University of Hong Kong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约翰霍普金斯大学 Johns Hopkins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东京大学 The University of Tokyo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w w:val="95"/>
                <w:kern w:val="0"/>
                <w:sz w:val="33"/>
                <w:szCs w:val="33"/>
                <w:highlight w:val="none"/>
              </w:rPr>
              <w:t>加州大学洛杉矶分校 University of California, Los Angeles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麦吉尔大学 McGill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曼彻斯特大学 University of Manchester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密歇根大学 University of Michigan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澳大利亚国立大学 Australian National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英属哥伦比亚大学 University of British Columbia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8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8"/>
                <w:kern w:val="0"/>
                <w:sz w:val="33"/>
                <w:szCs w:val="33"/>
                <w:highlight w:val="none"/>
              </w:rPr>
              <w:t>洛桑联邦理工学院 Swiss federal Institute of Technology in Lausanne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慕尼黑工业大学 Technische Universität München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巴黎综合理工大学Ecole Polytechnique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纽约大学 New York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伦敦国王学院 King's College London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首尔国立大学 Seoul National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蒙纳士大学 Monash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昆士兰大学 University of Queensland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8"/>
                <w:w w:val="95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8"/>
                <w:kern w:val="0"/>
                <w:sz w:val="33"/>
                <w:szCs w:val="33"/>
                <w:highlight w:val="none"/>
              </w:rPr>
              <w:t>伦敦政治经济学院 London School of Economics and Political Science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京都大学 Kyoto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代尔夫特理工大学 Technische Universiteit Delft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西北大学 Northwestern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香港中文大学 The Chinese University of Hong Kong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卡内基梅隆大学 Carnegie Mellon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阿姆斯特丹大学 University van Amsterdam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慕尼黑大学 Ludwig-Maximilians-Universität München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布里斯托大学 University of Bristol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>韩国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eastAsia="zh-CN"/>
              </w:rPr>
              <w:t>科学技术研究院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 xml:space="preserve"> Korea Institute of Science and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杜克大学 Duke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德克萨斯大学奥斯汀分校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University of Texas at Austin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索邦大学 Sorbonne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eastAsia="zh-CN"/>
              </w:rPr>
              <w:t>香港科技大学 Hong Kong University of Science and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鲁汶大学 University of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Leuven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加州大学圣地亚哥分校 University of California, San Diego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华盛顿大学 University of Washington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  <w:t>伊利诺伊大学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  <w:t>厄巴纳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  <w:t xml:space="preserve">香槟分校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34"/>
                <w:kern w:val="0"/>
                <w:sz w:val="33"/>
                <w:szCs w:val="33"/>
                <w:highlight w:val="none"/>
                <w:lang w:eastAsia="zh-CN"/>
              </w:rPr>
              <w:t>University of Illinois, Urbana-Champaign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香港理工大学 Hong Kong Polytechnic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马来亚大学 University of Malaya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华威大学 University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of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Warwick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奥克兰大学 University of Auckland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台湾大学 National Taiwan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香港城市大学 City University of Hong Kong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巴黎萨克雷大学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Paris-Saclay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西澳大学 University of Western Australia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布朗大学 Brown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皇家理工学院 Royal Institute of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利兹大学 University of Leeds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格拉斯哥大学 University of Glasgow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延世大学 Yonsei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杜伦大学 Durham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高丽大学 Korea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大阪大学 Osaka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都柏林三一学院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Trinity College Dublin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南安普敦大学 University of Southampton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宾夕法尼亚州立大学 Pennsylvania State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伯明翰大学 University of Birmingham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隆德大学 Lund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>圣保罗大学 Universidade de S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>ã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>o Paulo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eastAsia="zh-CN"/>
              </w:rPr>
              <w:t>罗蒙诺索夫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 xml:space="preserve">莫斯科国立大学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>Lomonosov Moscow State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海德堡大学 Ruprecht-Karls-Universität Heidelberg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阿德莱德大学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The University of Adelaide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悉尼科技大学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University of Technology Sydney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东京工业大学 Tokyo Institute of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苏黎世大学 Universität Zürich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波士顿大学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val="en-US" w:eastAsia="zh-CN"/>
              </w:rPr>
              <w:t xml:space="preserve"> Boston University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w w:val="90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w w:val="90"/>
                <w:kern w:val="0"/>
                <w:sz w:val="33"/>
                <w:szCs w:val="33"/>
                <w:highlight w:val="none"/>
                <w:lang w:eastAsia="zh-CN"/>
              </w:rPr>
              <w:t>墨西哥国立自治大学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w w:val="90"/>
                <w:kern w:val="0"/>
                <w:sz w:val="33"/>
                <w:szCs w:val="33"/>
                <w:highlight w:val="none"/>
                <w:lang w:val="en-US" w:eastAsia="zh-CN"/>
              </w:rPr>
              <w:t xml:space="preserve"> National Autonomous University of Mexico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布宜诺斯艾利斯大学 Universidad de Buenos Aires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圣安德鲁斯大学 University of St Andrews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  <w:lang w:eastAsia="zh-CN"/>
              </w:rPr>
              <w:t>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3"/>
                <w:szCs w:val="33"/>
                <w:highlight w:val="none"/>
              </w:rPr>
              <w:t>治亚理工学院 Georgia Institute of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eastAsia="zh-CN"/>
              </w:rPr>
              <w:t>柏林自由大学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val="en-US" w:eastAsia="zh-CN"/>
              </w:rPr>
              <w:t xml:space="preserve"> Free University of Berlin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w w:val="100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w w:val="100"/>
                <w:kern w:val="0"/>
                <w:sz w:val="33"/>
                <w:szCs w:val="33"/>
                <w:highlight w:val="none"/>
                <w:lang w:eastAsia="zh-CN"/>
              </w:rPr>
              <w:t>普渡大学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w w:val="100"/>
                <w:kern w:val="0"/>
                <w:sz w:val="33"/>
                <w:szCs w:val="33"/>
                <w:highlight w:val="none"/>
                <w:lang w:val="en-US" w:eastAsia="zh-CN"/>
              </w:rPr>
              <w:t xml:space="preserve"> Purdue University System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</w:rPr>
              <w:t>浦项科技大学 Pohang University of Science and Technology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-20"/>
                <w:kern w:val="0"/>
                <w:sz w:val="33"/>
                <w:szCs w:val="33"/>
                <w:highlight w:val="none"/>
                <w:lang w:val="en-US" w:eastAsia="zh-CN"/>
              </w:rPr>
              <w:t>诺丁汉大学 University of Nottingham</w:t>
            </w:r>
          </w:p>
        </w:tc>
      </w:tr>
    </w:tbl>
    <w:p>
      <w:pPr>
        <w:rPr>
          <w:b w:val="0"/>
          <w:bCs/>
        </w:rPr>
      </w:pPr>
    </w:p>
    <w:sectPr>
      <w:footerReference r:id="rId3" w:type="default"/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0073722"/>
      <w:docPartObj>
        <w:docPartGallery w:val="autotext"/>
      </w:docPartObj>
    </w:sdtPr>
    <w:sdtEndPr>
      <w:rPr>
        <w:rFonts w:hint="eastAsia" w:ascii="仿宋_GB2312" w:eastAsia="仿宋_GB2312"/>
        <w:sz w:val="28"/>
        <w:szCs w:val="28"/>
      </w:rPr>
    </w:sdtEndPr>
    <w:sdtContent>
      <w:p>
        <w:pPr>
          <w:pStyle w:val="2"/>
          <w:jc w:val="center"/>
          <w:rPr>
            <w:rFonts w:hint="eastAsia"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6C"/>
    <w:rsid w:val="00080854"/>
    <w:rsid w:val="005F796E"/>
    <w:rsid w:val="00895E6C"/>
    <w:rsid w:val="00C736DB"/>
    <w:rsid w:val="37D743B0"/>
    <w:rsid w:val="37DBC444"/>
    <w:rsid w:val="3FEC5F2F"/>
    <w:rsid w:val="5BF88B28"/>
    <w:rsid w:val="66A9D9A6"/>
    <w:rsid w:val="6CFFE45C"/>
    <w:rsid w:val="6D2BB0E2"/>
    <w:rsid w:val="6EDA3735"/>
    <w:rsid w:val="6EE7FDA9"/>
    <w:rsid w:val="7F5F6D6B"/>
    <w:rsid w:val="7F7F2E7E"/>
    <w:rsid w:val="B7B8F9E3"/>
    <w:rsid w:val="BEFFEE61"/>
    <w:rsid w:val="BFFE401E"/>
    <w:rsid w:val="C7B7E396"/>
    <w:rsid w:val="D7DF7273"/>
    <w:rsid w:val="D99D2CF9"/>
    <w:rsid w:val="DFBE7314"/>
    <w:rsid w:val="DFEDF5F6"/>
    <w:rsid w:val="DFF9FC7F"/>
    <w:rsid w:val="EF7C0289"/>
    <w:rsid w:val="EFFBD7B5"/>
    <w:rsid w:val="F3895CAA"/>
    <w:rsid w:val="FAAFE52E"/>
    <w:rsid w:val="FBFDD324"/>
    <w:rsid w:val="FC64E9C3"/>
    <w:rsid w:val="FED3CF18"/>
    <w:rsid w:val="FF6F349D"/>
    <w:rsid w:val="FFB7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490</Words>
  <Characters>2795</Characters>
  <Lines>23</Lines>
  <Paragraphs>6</Paragraphs>
  <TotalTime>1</TotalTime>
  <ScaleCrop>false</ScaleCrop>
  <LinksUpToDate>false</LinksUpToDate>
  <CharactersWithSpaces>3279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2021-09-11T21:27:00Z</dcterms:created>
  <dc:creator>acer</dc:creator>
  <cp:lastModifiedBy>chenzy</cp:lastModifiedBy>
  <cp:lastPrinted>2022-10-18T12:26:00Z</cp:lastPrinted>
  <dcterms:modified xsi:type="dcterms:W3CDTF">2023-10-08T17:41:57Z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